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4A" w:rsidRPr="003B2F4D" w:rsidRDefault="00365AF8" w:rsidP="004213B5">
      <w:pPr>
        <w:jc w:val="center"/>
      </w:pPr>
      <w:r>
        <w:rPr>
          <w:noProof/>
          <w:lang w:eastAsia="el-G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-330266</wp:posOffset>
            </wp:positionH>
            <wp:positionV relativeFrom="paragraph">
              <wp:posOffset>112593</wp:posOffset>
            </wp:positionV>
            <wp:extent cx="4962382" cy="5732060"/>
            <wp:effectExtent l="19050" t="0" r="0" b="0"/>
            <wp:wrapNone/>
            <wp:docPr id="1" name="Picture 1" descr="C:\Users\user\Desktop\0f5340d10058087b0e8a12e474b4e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f5340d10058087b0e8a12e474b4ee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82" cy="573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3F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05pt;margin-top:-59.3pt;width:355.5pt;height:39.8pt;z-index:251665408;mso-position-horizontal-relative:text;mso-position-vertical-relative:text" fillcolor="#ffc000" strokecolor="yellow">
            <v:shadow color="#868686"/>
            <v:textpath style="font-family:&quot;Segoe Print&quot;;font-weight:bold;v-text-kern:t" trim="t" fitpath="t" string="Ώρα για...λεξικο-έρευνα!!!"/>
          </v:shape>
        </w:pict>
      </w:r>
      <w:r w:rsidR="004213B5">
        <w:rPr>
          <w:b/>
          <w:bCs/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4760114</wp:posOffset>
            </wp:positionH>
            <wp:positionV relativeFrom="paragraph">
              <wp:posOffset>-922283</wp:posOffset>
            </wp:positionV>
            <wp:extent cx="5277529" cy="7094483"/>
            <wp:effectExtent l="19050" t="0" r="0" b="0"/>
            <wp:wrapNone/>
            <wp:docPr id="2" name="Picture 1" descr="C:\Users\user\Desktop\ΕΞ ΑΠΟΣΤΑΣΕΩΣ ΣΧΟΛΕΙΟ\Ψάχνω-στο-λεξικ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Ψάχνω-στο-λεξικό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29" cy="709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2DC" w:rsidRPr="00A532DC">
        <w:rPr>
          <w:b/>
          <w:bCs/>
        </w:rPr>
        <w:t xml:space="preserve"> </w:t>
      </w:r>
    </w:p>
    <w:p w:rsidR="00C11B9C" w:rsidRDefault="00CE13F4" w:rsidP="00C11B9C">
      <w:pPr>
        <w:rPr>
          <w:lang w:val="en-US"/>
        </w:rPr>
      </w:pPr>
      <w:r>
        <w:rPr>
          <w:noProof/>
          <w:lang w:eastAsia="el-GR" w:bidi="ar-SA"/>
        </w:rPr>
        <w:pict>
          <v:rect id="_x0000_s1032" style="position:absolute;margin-left:23pt;margin-top:12.45pt;width:294.9pt;height:88.85pt;z-index:251671552" strokecolor="white [3212]">
            <v:textbox>
              <w:txbxContent>
                <w:p w:rsidR="00AC5F1B" w:rsidRDefault="00AC5F1B" w:rsidP="00AC5F1B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AC5F1B">
                    <w:rPr>
                      <w:rFonts w:ascii="Century Gothic" w:hAnsi="Century Gothic"/>
                      <w:sz w:val="24"/>
                    </w:rPr>
                    <w:t xml:space="preserve">Έλα τι κάθεσαι; Ήρθε η ώρα να ανοίξεις το λεξικό σου και να ψάξεις όπως ο αστυνόμος Σαΐνης την ερμηνεία των πιο κάτω λέξεων. </w:t>
                  </w:r>
                </w:p>
                <w:p w:rsidR="00AC5F1B" w:rsidRPr="00AC5F1B" w:rsidRDefault="00AC5F1B" w:rsidP="00AC5F1B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 w:rsidRPr="00AC5F1B"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ΠΡΟΣΟΧΗ!</w:t>
                  </w: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!!</w:t>
                  </w:r>
                  <w:r w:rsidRPr="00AC5F1B">
                    <w:rPr>
                      <w:rFonts w:ascii="Century Gothic" w:hAnsi="Century Gothic"/>
                      <w:sz w:val="24"/>
                    </w:rPr>
                    <w:t xml:space="preserve"> Διάλεξε τρεις λέξεις που εσύ θέλεις.</w:t>
                  </w:r>
                </w:p>
              </w:txbxContent>
            </v:textbox>
          </v:rect>
        </w:pict>
      </w:r>
      <w:r w:rsidR="004213B5">
        <w:rPr>
          <w:lang w:val="en-US"/>
        </w:rPr>
        <w:t xml:space="preserve">  </w:t>
      </w:r>
    </w:p>
    <w:p w:rsidR="004213B5" w:rsidRDefault="004213B5" w:rsidP="00C11B9C">
      <w:pPr>
        <w:rPr>
          <w:lang w:val="en-US"/>
        </w:rPr>
      </w:pPr>
    </w:p>
    <w:p w:rsidR="005E53F5" w:rsidRDefault="00365AF8" w:rsidP="00C11B9C">
      <w:r>
        <w:t>7</w:t>
      </w:r>
    </w:p>
    <w:p w:rsidR="00365AF8" w:rsidRDefault="00365AF8" w:rsidP="00C11B9C"/>
    <w:p w:rsidR="00365AF8" w:rsidRDefault="00CE13F4" w:rsidP="00C11B9C">
      <w:r>
        <w:rPr>
          <w:noProof/>
          <w:lang w:eastAsia="el-GR" w:bidi="ar-SA"/>
        </w:rPr>
        <w:pict>
          <v:shape id="_x0000_s1029" type="#_x0000_t136" style="position:absolute;margin-left:23pt;margin-top:-.45pt;width:208.75pt;height:39.8pt;z-index:251668480" fillcolor="red" strokecolor="yellow">
            <v:shadow color="#868686"/>
            <v:textpath style="font-family:&quot;Segoe Print&quot;;font-weight:bold;v-text-kern:t" trim="t" fitpath="t" string="απαγορεύεται"/>
          </v:shape>
        </w:pict>
      </w:r>
    </w:p>
    <w:p w:rsidR="00365AF8" w:rsidRPr="005E53F5" w:rsidRDefault="00365AF8" w:rsidP="00C11B9C"/>
    <w:p w:rsidR="004213B5" w:rsidRDefault="00CE13F4" w:rsidP="00C11B9C">
      <w:pPr>
        <w:rPr>
          <w:lang w:val="en-US"/>
        </w:rPr>
      </w:pPr>
      <w:r>
        <w:rPr>
          <w:noProof/>
          <w:lang w:eastAsia="el-GR" w:bidi="ar-SA"/>
        </w:rPr>
        <w:pict>
          <v:shape id="_x0000_s1030" type="#_x0000_t136" style="position:absolute;margin-left:103.9pt;margin-top:1.8pt;width:208.75pt;height:39.8pt;z-index:251669504" fillcolor="#95b3d7 [1940]" strokecolor="yellow">
            <v:shadow color="#868686"/>
            <v:textpath style="font-family:&quot;Segoe Print&quot;;font-weight:bold;v-text-kern:t" trim="t" fitpath="t" string="ασφάλεια"/>
          </v:shape>
        </w:pict>
      </w:r>
    </w:p>
    <w:p w:rsidR="004213B5" w:rsidRDefault="004213B5" w:rsidP="00C11B9C">
      <w:pPr>
        <w:rPr>
          <w:lang w:val="en-US"/>
        </w:rPr>
      </w:pPr>
    </w:p>
    <w:p w:rsidR="004213B5" w:rsidRDefault="00CE13F4" w:rsidP="00C11B9C">
      <w:pPr>
        <w:rPr>
          <w:lang w:val="en-US"/>
        </w:rPr>
      </w:pPr>
      <w:r>
        <w:rPr>
          <w:noProof/>
          <w:lang w:eastAsia="el-GR" w:bidi="ar-SA"/>
        </w:rPr>
        <w:pict>
          <v:shape id="_x0000_s1031" type="#_x0000_t136" style="position:absolute;margin-left:20.4pt;margin-top:7.8pt;width:208.75pt;height:39.8pt;z-index:251670528" fillcolor="#92d050" strokecolor="yellow">
            <v:shadow color="#868686"/>
            <v:textpath style="font-family:&quot;Segoe Print&quot;;font-weight:bold;v-text-kern:t" trim="t" fitpath="t" string="διασχίζω"/>
          </v:shape>
        </w:pict>
      </w:r>
    </w:p>
    <w:p w:rsidR="004213B5" w:rsidRDefault="004213B5" w:rsidP="00C11B9C">
      <w:pPr>
        <w:rPr>
          <w:lang w:val="en-US"/>
        </w:rPr>
      </w:pPr>
    </w:p>
    <w:p w:rsidR="004213B5" w:rsidRDefault="00CE13F4" w:rsidP="00C11B9C">
      <w:pPr>
        <w:rPr>
          <w:lang w:val="en-US"/>
        </w:rPr>
      </w:pPr>
      <w:r>
        <w:rPr>
          <w:noProof/>
          <w:lang w:eastAsia="el-GR" w:bidi="ar-SA"/>
        </w:rPr>
        <w:pict>
          <v:shape id="_x0000_s1027" type="#_x0000_t136" style="position:absolute;margin-left:27.15pt;margin-top:23pt;width:208.75pt;height:39.8pt;z-index:251666432" fillcolor="#ffc000" strokecolor="yellow">
            <v:shadow color="#868686"/>
            <v:textpath style="font-family:&quot;Segoe Print&quot;;font-weight:bold;v-text-kern:t" trim="t" fitpath="t" string="υποχρεωτικός"/>
          </v:shape>
        </w:pict>
      </w: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CE13F4" w:rsidP="00C11B9C">
      <w:pPr>
        <w:rPr>
          <w:lang w:val="en-US"/>
        </w:rPr>
      </w:pPr>
      <w:r>
        <w:rPr>
          <w:noProof/>
          <w:lang w:eastAsia="el-GR" w:bidi="ar-SA"/>
        </w:rPr>
        <w:pict>
          <v:shape id="_x0000_s1033" type="#_x0000_t136" style="position:absolute;margin-left:23pt;margin-top:10.4pt;width:177.45pt;height:39.8pt;z-index:251672576" fillcolor="#0070c0" strokecolor="yellow">
            <v:shadow color="#868686"/>
            <v:textpath style="font-family:&quot;Segoe Print&quot;;font-weight:bold;v-text-kern:t" trim="t" fitpath="t" string="πεζός"/>
          </v:shape>
        </w:pict>
      </w:r>
    </w:p>
    <w:p w:rsidR="004213B5" w:rsidRDefault="004213B5" w:rsidP="00C11B9C">
      <w:pPr>
        <w:rPr>
          <w:lang w:val="en-US"/>
        </w:rPr>
      </w:pPr>
    </w:p>
    <w:p w:rsidR="004213B5" w:rsidRDefault="009D10B6" w:rsidP="00C11B9C">
      <w:pPr>
        <w:rPr>
          <w:lang w:val="en-US"/>
        </w:rPr>
      </w:pPr>
      <w:r>
        <w:rPr>
          <w:noProof/>
          <w:lang w:eastAsia="el-GR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4834437</wp:posOffset>
            </wp:positionH>
            <wp:positionV relativeFrom="paragraph">
              <wp:posOffset>-786740</wp:posOffset>
            </wp:positionV>
            <wp:extent cx="5277345" cy="7101444"/>
            <wp:effectExtent l="19050" t="0" r="0" b="0"/>
            <wp:wrapNone/>
            <wp:docPr id="5" name="Picture 1" descr="C:\Users\user\Desktop\ΕΞ ΑΠΟΣΤΑΣΕΩΣ ΣΧΟΛΕΙΟ\Ψάχνω-στο-λεξικ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Ψάχνω-στο-λεξικό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45" cy="710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-510702</wp:posOffset>
            </wp:positionH>
            <wp:positionV relativeFrom="paragraph">
              <wp:posOffset>-792126</wp:posOffset>
            </wp:positionV>
            <wp:extent cx="5272154" cy="7102549"/>
            <wp:effectExtent l="19050" t="0" r="4696" b="0"/>
            <wp:wrapNone/>
            <wp:docPr id="4" name="Picture 1" descr="C:\Users\user\Desktop\ΕΞ ΑΠΟΣΤΑΣΕΩΣ ΣΧΟΛΕΙΟ\Ψάχνω-στο-λεξικ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Ψάχνω-στο-λεξικό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54" cy="710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Default="004213B5" w:rsidP="00C11B9C">
      <w:pPr>
        <w:rPr>
          <w:lang w:val="en-US"/>
        </w:rPr>
      </w:pPr>
    </w:p>
    <w:p w:rsidR="004213B5" w:rsidRPr="004213B5" w:rsidRDefault="004213B5" w:rsidP="00C11B9C">
      <w:pPr>
        <w:rPr>
          <w:lang w:val="en-US"/>
        </w:rPr>
      </w:pPr>
    </w:p>
    <w:sectPr w:rsidR="004213B5" w:rsidRPr="004213B5" w:rsidSect="009D10B6">
      <w:headerReference w:type="default" r:id="rId9"/>
      <w:pgSz w:w="16838" w:h="11906" w:orient="landscape"/>
      <w:pgMar w:top="1800" w:right="709" w:bottom="1800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B3" w:rsidRDefault="000A34B3" w:rsidP="009D10B6">
      <w:pPr>
        <w:spacing w:after="0" w:line="240" w:lineRule="auto"/>
      </w:pPr>
      <w:r>
        <w:separator/>
      </w:r>
    </w:p>
  </w:endnote>
  <w:endnote w:type="continuationSeparator" w:id="1">
    <w:p w:rsidR="000A34B3" w:rsidRDefault="000A34B3" w:rsidP="009D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B3" w:rsidRDefault="000A34B3" w:rsidP="009D10B6">
      <w:pPr>
        <w:spacing w:after="0" w:line="240" w:lineRule="auto"/>
      </w:pPr>
      <w:r>
        <w:separator/>
      </w:r>
    </w:p>
  </w:footnote>
  <w:footnote w:type="continuationSeparator" w:id="1">
    <w:p w:rsidR="000A34B3" w:rsidRDefault="000A34B3" w:rsidP="009D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B6" w:rsidRPr="009D10B6" w:rsidRDefault="009D10B6">
    <w:pPr>
      <w:pStyle w:val="Header"/>
    </w:pPr>
    <w:r>
      <w:t xml:space="preserve">Ζ’ ΔΗΜΟΤΙΚΟ ΛΕΜΕΣΟΥ ΚΒ’                   </w:t>
    </w:r>
    <w:r>
      <w:tab/>
      <w:t xml:space="preserve">        Δ’ ΤΑΞΗ, ΤΕΤΑΡΤΗ, 29-04-2020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ABA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1F4"/>
    <w:multiLevelType w:val="hybridMultilevel"/>
    <w:tmpl w:val="4956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63790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2744A"/>
    <w:multiLevelType w:val="hybridMultilevel"/>
    <w:tmpl w:val="17F0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2DC"/>
    <w:rsid w:val="000A34B3"/>
    <w:rsid w:val="00125AA4"/>
    <w:rsid w:val="00145B3F"/>
    <w:rsid w:val="001A7689"/>
    <w:rsid w:val="00365AF8"/>
    <w:rsid w:val="003B2F4D"/>
    <w:rsid w:val="004213B5"/>
    <w:rsid w:val="005E53F5"/>
    <w:rsid w:val="00611484"/>
    <w:rsid w:val="00852EA5"/>
    <w:rsid w:val="00883B33"/>
    <w:rsid w:val="00901A2F"/>
    <w:rsid w:val="009D10B6"/>
    <w:rsid w:val="009F669E"/>
    <w:rsid w:val="00A532DC"/>
    <w:rsid w:val="00A5334A"/>
    <w:rsid w:val="00AB1A43"/>
    <w:rsid w:val="00AC5F1B"/>
    <w:rsid w:val="00B3531B"/>
    <w:rsid w:val="00BA1C39"/>
    <w:rsid w:val="00BB4FD8"/>
    <w:rsid w:val="00BF6F75"/>
    <w:rsid w:val="00C11B9C"/>
    <w:rsid w:val="00CD7F2F"/>
    <w:rsid w:val="00CE13F4"/>
    <w:rsid w:val="00D62767"/>
    <w:rsid w:val="00D97F52"/>
    <w:rsid w:val="00E13C1F"/>
    <w:rsid w:val="00F82121"/>
    <w:rsid w:val="00F838E8"/>
    <w:rsid w:val="00FA3A7F"/>
    <w:rsid w:val="00FB29E0"/>
    <w:rsid w:val="00FE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DC"/>
    <w:pPr>
      <w:ind w:left="720"/>
      <w:contextualSpacing/>
    </w:pPr>
  </w:style>
  <w:style w:type="table" w:styleId="TableGrid">
    <w:name w:val="Table Grid"/>
    <w:basedOn w:val="TableNormal"/>
    <w:uiPriority w:val="59"/>
    <w:rsid w:val="00C1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F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0B6"/>
  </w:style>
  <w:style w:type="paragraph" w:styleId="Footer">
    <w:name w:val="footer"/>
    <w:basedOn w:val="Normal"/>
    <w:link w:val="FooterChar"/>
    <w:uiPriority w:val="99"/>
    <w:semiHidden/>
    <w:unhideWhenUsed/>
    <w:rsid w:val="009D1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219">
          <w:marLeft w:val="0"/>
          <w:marRight w:val="0"/>
          <w:marTop w:val="3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2013-01-13T13:29:00Z</dcterms:created>
  <dcterms:modified xsi:type="dcterms:W3CDTF">2020-04-23T14:11:00Z</dcterms:modified>
</cp:coreProperties>
</file>